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CB42" w14:textId="77777777" w:rsidR="00ED57DD" w:rsidRPr="00E11825" w:rsidRDefault="00ED57DD" w:rsidP="00ED57DD">
      <w:pPr>
        <w:jc w:val="center"/>
        <w:rPr>
          <w:sz w:val="24"/>
          <w:szCs w:val="24"/>
          <w:lang w:val="lv-LV"/>
        </w:rPr>
      </w:pPr>
      <w:bookmarkStart w:id="0" w:name="_Hlk172099271"/>
      <w:bookmarkStart w:id="1" w:name="_Hlk11155557"/>
      <w:r w:rsidRPr="00E11825">
        <w:rPr>
          <w:sz w:val="24"/>
          <w:szCs w:val="24"/>
          <w:lang w:val="lv-LV"/>
        </w:rPr>
        <w:t>Olaines novada pašvaldības</w:t>
      </w:r>
    </w:p>
    <w:p w14:paraId="334C96BE" w14:textId="77777777" w:rsidR="00ED57DD" w:rsidRPr="00E11825" w:rsidRDefault="00ED57DD" w:rsidP="00ED57DD">
      <w:pPr>
        <w:jc w:val="center"/>
        <w:rPr>
          <w:sz w:val="24"/>
          <w:szCs w:val="24"/>
          <w:lang w:val="lv-LV"/>
        </w:rPr>
      </w:pPr>
      <w:bookmarkStart w:id="2" w:name="_Hlk72773299"/>
      <w:r w:rsidRPr="00E11825">
        <w:rPr>
          <w:sz w:val="24"/>
          <w:szCs w:val="24"/>
          <w:lang w:val="lv-LV"/>
        </w:rPr>
        <w:t>Iepirkuma</w:t>
      </w:r>
      <w:r w:rsidRPr="00E11825">
        <w:rPr>
          <w:b/>
          <w:sz w:val="24"/>
          <w:szCs w:val="24"/>
          <w:lang w:val="lv-LV"/>
        </w:rPr>
        <w:t xml:space="preserve"> ONP 2024/39</w:t>
      </w:r>
    </w:p>
    <w:p w14:paraId="1C3FC2EE" w14:textId="77777777" w:rsidR="00ED57DD" w:rsidRPr="00E11825" w:rsidRDefault="00ED57DD" w:rsidP="00ED57DD">
      <w:pPr>
        <w:jc w:val="center"/>
        <w:rPr>
          <w:b/>
          <w:bCs/>
          <w:sz w:val="24"/>
          <w:szCs w:val="24"/>
          <w:lang w:val="lv-LV"/>
        </w:rPr>
      </w:pPr>
      <w:r w:rsidRPr="00E11825">
        <w:rPr>
          <w:b/>
          <w:sz w:val="24"/>
          <w:szCs w:val="24"/>
          <w:lang w:val="lv-LV"/>
        </w:rPr>
        <w:t>„</w:t>
      </w:r>
      <w:proofErr w:type="spellStart"/>
      <w:r w:rsidRPr="00E11825">
        <w:rPr>
          <w:b/>
          <w:sz w:val="24"/>
          <w:szCs w:val="24"/>
        </w:rPr>
        <w:t>Jaunolaines</w:t>
      </w:r>
      <w:proofErr w:type="spellEnd"/>
      <w:r w:rsidRPr="00E11825">
        <w:rPr>
          <w:b/>
          <w:sz w:val="24"/>
          <w:szCs w:val="24"/>
        </w:rPr>
        <w:t xml:space="preserve"> </w:t>
      </w:r>
      <w:proofErr w:type="spellStart"/>
      <w:r w:rsidRPr="00E11825">
        <w:rPr>
          <w:b/>
          <w:sz w:val="24"/>
          <w:szCs w:val="24"/>
        </w:rPr>
        <w:t>Kultūras</w:t>
      </w:r>
      <w:proofErr w:type="spellEnd"/>
      <w:r w:rsidRPr="00E11825">
        <w:rPr>
          <w:b/>
          <w:sz w:val="24"/>
          <w:szCs w:val="24"/>
        </w:rPr>
        <w:t xml:space="preserve"> </w:t>
      </w:r>
      <w:proofErr w:type="spellStart"/>
      <w:r w:rsidRPr="00E11825">
        <w:rPr>
          <w:b/>
          <w:sz w:val="24"/>
          <w:szCs w:val="24"/>
        </w:rPr>
        <w:t>nama</w:t>
      </w:r>
      <w:proofErr w:type="spellEnd"/>
      <w:r w:rsidRPr="00E11825">
        <w:rPr>
          <w:b/>
          <w:sz w:val="24"/>
          <w:szCs w:val="24"/>
        </w:rPr>
        <w:t xml:space="preserve"> </w:t>
      </w:r>
      <w:proofErr w:type="spellStart"/>
      <w:r w:rsidRPr="00E11825">
        <w:rPr>
          <w:b/>
          <w:sz w:val="24"/>
          <w:szCs w:val="24"/>
        </w:rPr>
        <w:t>parketa</w:t>
      </w:r>
      <w:proofErr w:type="spellEnd"/>
      <w:r w:rsidRPr="00E11825">
        <w:rPr>
          <w:b/>
          <w:sz w:val="24"/>
          <w:szCs w:val="24"/>
        </w:rPr>
        <w:t xml:space="preserve"> </w:t>
      </w:r>
      <w:proofErr w:type="spellStart"/>
      <w:r w:rsidRPr="00E11825">
        <w:rPr>
          <w:b/>
          <w:sz w:val="24"/>
          <w:szCs w:val="24"/>
        </w:rPr>
        <w:t>grīdas</w:t>
      </w:r>
      <w:proofErr w:type="spellEnd"/>
      <w:r w:rsidRPr="00E11825">
        <w:rPr>
          <w:b/>
          <w:sz w:val="24"/>
          <w:szCs w:val="24"/>
        </w:rPr>
        <w:t xml:space="preserve"> </w:t>
      </w:r>
      <w:proofErr w:type="spellStart"/>
      <w:r w:rsidRPr="00E11825">
        <w:rPr>
          <w:b/>
          <w:sz w:val="24"/>
          <w:szCs w:val="24"/>
        </w:rPr>
        <w:t>atjaunošana</w:t>
      </w:r>
      <w:proofErr w:type="spellEnd"/>
      <w:r w:rsidRPr="00E11825">
        <w:rPr>
          <w:b/>
          <w:iCs/>
          <w:sz w:val="24"/>
          <w:szCs w:val="24"/>
          <w:lang w:val="lv-LV" w:eastAsia="lv-LV"/>
        </w:rPr>
        <w:t>”</w:t>
      </w:r>
    </w:p>
    <w:bookmarkEnd w:id="2"/>
    <w:p w14:paraId="5525D803" w14:textId="77777777" w:rsidR="00ED57DD" w:rsidRPr="00E11825" w:rsidRDefault="00ED57DD" w:rsidP="00ED57DD">
      <w:pPr>
        <w:jc w:val="center"/>
        <w:rPr>
          <w:b/>
          <w:bCs/>
          <w:sz w:val="24"/>
          <w:szCs w:val="24"/>
          <w:lang w:val="lv-LV"/>
        </w:rPr>
      </w:pPr>
    </w:p>
    <w:p w14:paraId="27DCC3BB" w14:textId="77777777" w:rsidR="00ED57DD" w:rsidRPr="00E11825" w:rsidRDefault="00ED57DD" w:rsidP="00ED57DD">
      <w:pPr>
        <w:jc w:val="center"/>
        <w:rPr>
          <w:b/>
          <w:sz w:val="24"/>
          <w:szCs w:val="24"/>
          <w:lang w:val="lv-LV"/>
        </w:rPr>
      </w:pPr>
      <w:r w:rsidRPr="00E11825">
        <w:rPr>
          <w:b/>
          <w:sz w:val="24"/>
          <w:szCs w:val="24"/>
          <w:lang w:val="lv-LV"/>
        </w:rPr>
        <w:t>LĒMUMS</w:t>
      </w:r>
    </w:p>
    <w:p w14:paraId="5B4DB233" w14:textId="77777777" w:rsidR="00ED57DD" w:rsidRPr="00E11825" w:rsidRDefault="00ED57DD" w:rsidP="00ED57DD">
      <w:pPr>
        <w:jc w:val="center"/>
        <w:rPr>
          <w:b/>
          <w:sz w:val="24"/>
          <w:szCs w:val="24"/>
          <w:lang w:val="lv-LV"/>
        </w:rPr>
      </w:pPr>
    </w:p>
    <w:p w14:paraId="4EBA437D" w14:textId="77777777" w:rsidR="00ED57DD" w:rsidRPr="00E11825" w:rsidRDefault="00ED57DD" w:rsidP="00ED57DD">
      <w:pPr>
        <w:spacing w:after="120"/>
        <w:ind w:hanging="142"/>
        <w:rPr>
          <w:b/>
          <w:color w:val="FF0000"/>
          <w:sz w:val="24"/>
          <w:szCs w:val="24"/>
          <w:lang w:val="lv-LV"/>
        </w:rPr>
      </w:pPr>
      <w:r w:rsidRPr="00E11825">
        <w:rPr>
          <w:sz w:val="24"/>
          <w:szCs w:val="24"/>
          <w:lang w:val="lv-LV"/>
        </w:rPr>
        <w:t>2024.gada 24.septembrī</w:t>
      </w:r>
      <w:r w:rsidRPr="00E11825">
        <w:rPr>
          <w:color w:val="FF0000"/>
          <w:sz w:val="24"/>
          <w:szCs w:val="24"/>
          <w:lang w:val="lv-LV"/>
        </w:rPr>
        <w:tab/>
      </w:r>
      <w:r w:rsidRPr="00E11825">
        <w:rPr>
          <w:color w:val="FF0000"/>
          <w:sz w:val="24"/>
          <w:szCs w:val="24"/>
          <w:lang w:val="lv-LV"/>
        </w:rPr>
        <w:tab/>
      </w:r>
      <w:r w:rsidRPr="00E11825">
        <w:rPr>
          <w:color w:val="FF0000"/>
          <w:sz w:val="24"/>
          <w:szCs w:val="24"/>
          <w:lang w:val="lv-LV"/>
        </w:rPr>
        <w:tab/>
      </w:r>
      <w:r w:rsidRPr="00E11825">
        <w:rPr>
          <w:color w:val="FF0000"/>
          <w:sz w:val="24"/>
          <w:szCs w:val="24"/>
          <w:lang w:val="lv-LV"/>
        </w:rPr>
        <w:tab/>
      </w:r>
      <w:r w:rsidRPr="00E11825">
        <w:rPr>
          <w:color w:val="FF0000"/>
          <w:sz w:val="24"/>
          <w:szCs w:val="24"/>
          <w:lang w:val="lv-LV"/>
        </w:rPr>
        <w:tab/>
      </w:r>
      <w:r w:rsidRPr="00E11825">
        <w:rPr>
          <w:color w:val="FF0000"/>
          <w:sz w:val="24"/>
          <w:szCs w:val="24"/>
          <w:lang w:val="lv-LV"/>
        </w:rPr>
        <w:tab/>
      </w:r>
      <w:r w:rsidRPr="00E11825">
        <w:rPr>
          <w:color w:val="FF0000"/>
          <w:sz w:val="24"/>
          <w:szCs w:val="24"/>
          <w:lang w:val="lv-LV"/>
        </w:rPr>
        <w:tab/>
      </w:r>
      <w:r w:rsidRPr="00E11825">
        <w:rPr>
          <w:color w:val="FF0000"/>
          <w:sz w:val="24"/>
          <w:szCs w:val="24"/>
          <w:lang w:val="lv-LV"/>
        </w:rPr>
        <w:tab/>
      </w:r>
      <w:r w:rsidRPr="00E11825">
        <w:rPr>
          <w:sz w:val="24"/>
          <w:szCs w:val="24"/>
          <w:lang w:val="lv-LV"/>
        </w:rPr>
        <w:t>Olainē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ED57DD" w:rsidRPr="00E11825" w14:paraId="23DCB7E7" w14:textId="77777777" w:rsidTr="005122C0">
        <w:trPr>
          <w:trHeight w:val="6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0101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</w:p>
          <w:p w14:paraId="797F6118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26BCDED7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A12B" w14:textId="77777777" w:rsidR="00ED57DD" w:rsidRPr="00E11825" w:rsidRDefault="00ED57DD" w:rsidP="005122C0">
            <w:pPr>
              <w:rPr>
                <w:sz w:val="24"/>
                <w:szCs w:val="24"/>
              </w:rPr>
            </w:pPr>
            <w:r w:rsidRPr="00E11825">
              <w:rPr>
                <w:sz w:val="24"/>
                <w:szCs w:val="24"/>
              </w:rPr>
              <w:t>ONP 2024/39</w:t>
            </w:r>
          </w:p>
        </w:tc>
      </w:tr>
      <w:tr w:rsidR="00ED57DD" w:rsidRPr="00E11825" w14:paraId="69E47012" w14:textId="77777777" w:rsidTr="005122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E51E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A5B0" w14:textId="77777777" w:rsidR="00ED57DD" w:rsidRPr="00E11825" w:rsidRDefault="00ED57DD" w:rsidP="005122C0">
            <w:pPr>
              <w:rPr>
                <w:b/>
                <w:noProof/>
                <w:sz w:val="24"/>
                <w:szCs w:val="24"/>
              </w:rPr>
            </w:pPr>
            <w:r w:rsidRPr="00E11825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6E7A1917" w14:textId="77777777" w:rsidR="00ED57DD" w:rsidRPr="00E11825" w:rsidRDefault="00ED57DD" w:rsidP="005122C0">
            <w:pPr>
              <w:rPr>
                <w:noProof/>
                <w:sz w:val="24"/>
                <w:szCs w:val="24"/>
              </w:rPr>
            </w:pPr>
            <w:r w:rsidRPr="00E11825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5D21847C" w14:textId="77777777" w:rsidR="00ED57DD" w:rsidRPr="00E11825" w:rsidRDefault="00ED57DD" w:rsidP="005122C0">
            <w:pPr>
              <w:rPr>
                <w:noProof/>
                <w:sz w:val="24"/>
                <w:szCs w:val="24"/>
              </w:rPr>
            </w:pPr>
            <w:r w:rsidRPr="00E11825">
              <w:rPr>
                <w:noProof/>
                <w:sz w:val="24"/>
                <w:szCs w:val="24"/>
              </w:rPr>
              <w:t>Reģistrācijas Nr: 90000023854</w:t>
            </w:r>
          </w:p>
        </w:tc>
      </w:tr>
      <w:tr w:rsidR="00ED57DD" w:rsidRPr="00E11825" w14:paraId="2C489E95" w14:textId="77777777" w:rsidTr="005122C0">
        <w:trPr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595F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</w:p>
          <w:p w14:paraId="1DED94DD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3E74A5CC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4FD7" w14:textId="77777777" w:rsidR="00ED57DD" w:rsidRPr="00E11825" w:rsidRDefault="00ED57DD" w:rsidP="005122C0">
            <w:pPr>
              <w:rPr>
                <w:noProof/>
                <w:sz w:val="24"/>
                <w:szCs w:val="24"/>
                <w:lang w:val="lv-LV"/>
              </w:rPr>
            </w:pPr>
            <w:r w:rsidRPr="00E11825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ED57DD" w:rsidRPr="00E11825" w14:paraId="3D9B7AB5" w14:textId="77777777" w:rsidTr="005122C0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8BCC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</w:p>
          <w:p w14:paraId="721810DC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204BBC96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994A" w14:textId="77777777" w:rsidR="00ED57DD" w:rsidRPr="00E11825" w:rsidRDefault="00ED57DD" w:rsidP="005122C0">
            <w:pPr>
              <w:rPr>
                <w:noProof/>
                <w:sz w:val="24"/>
                <w:szCs w:val="24"/>
                <w:lang w:val="lv-LV"/>
              </w:rPr>
            </w:pPr>
            <w:r w:rsidRPr="00E11825">
              <w:rPr>
                <w:sz w:val="24"/>
                <w:szCs w:val="24"/>
                <w:lang w:val="lv-LV"/>
              </w:rPr>
              <w:t>Jaunolaines Kultūras nama parketa grīdas atjaunošana atbilstoši nolikumam un Nolikuma pielikumos noteiktajām prasībām.</w:t>
            </w:r>
          </w:p>
        </w:tc>
      </w:tr>
      <w:tr w:rsidR="00ED57DD" w:rsidRPr="00E11825" w14:paraId="1C5E3E7E" w14:textId="77777777" w:rsidTr="005122C0">
        <w:trPr>
          <w:trHeight w:val="7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4EE5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234" w14:textId="77777777" w:rsidR="00ED57DD" w:rsidRPr="00E11825" w:rsidRDefault="00ED57DD" w:rsidP="005122C0">
            <w:pPr>
              <w:rPr>
                <w:noProof/>
                <w:sz w:val="24"/>
                <w:szCs w:val="24"/>
                <w:lang w:val="lv-LV"/>
              </w:rPr>
            </w:pPr>
          </w:p>
          <w:p w14:paraId="09585269" w14:textId="77777777" w:rsidR="00ED57DD" w:rsidRPr="00E11825" w:rsidRDefault="00ED57DD" w:rsidP="005122C0">
            <w:pPr>
              <w:rPr>
                <w:noProof/>
                <w:sz w:val="24"/>
                <w:szCs w:val="24"/>
                <w:lang w:val="lv-LV"/>
              </w:rPr>
            </w:pPr>
            <w:r w:rsidRPr="00E11825">
              <w:rPr>
                <w:noProof/>
                <w:sz w:val="24"/>
                <w:szCs w:val="24"/>
                <w:lang w:val="lv-LV"/>
              </w:rPr>
              <w:t xml:space="preserve">Iepirkuma priekšmets nav sadalīts daļās </w:t>
            </w:r>
          </w:p>
        </w:tc>
      </w:tr>
      <w:tr w:rsidR="00ED57DD" w:rsidRPr="00E11825" w14:paraId="4975F0E3" w14:textId="77777777" w:rsidTr="005122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3206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109B" w14:textId="77777777" w:rsidR="00ED57DD" w:rsidRPr="00E11825" w:rsidRDefault="00ED57DD" w:rsidP="005122C0">
            <w:pPr>
              <w:rPr>
                <w:noProof/>
                <w:sz w:val="24"/>
                <w:szCs w:val="24"/>
                <w:lang w:val="lv-LV"/>
              </w:rPr>
            </w:pPr>
            <w:r w:rsidRPr="00E11825">
              <w:rPr>
                <w:noProof/>
                <w:sz w:val="24"/>
                <w:szCs w:val="24"/>
                <w:lang w:val="lv-LV"/>
              </w:rPr>
              <w:t>03.09.2024.</w:t>
            </w:r>
          </w:p>
        </w:tc>
      </w:tr>
      <w:tr w:rsidR="00ED57DD" w:rsidRPr="00E11825" w14:paraId="63B7A2D0" w14:textId="77777777" w:rsidTr="005122C0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017E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0E1F" w14:textId="77777777" w:rsidR="00ED57DD" w:rsidRPr="00E11825" w:rsidRDefault="00ED57DD" w:rsidP="005122C0">
            <w:pPr>
              <w:rPr>
                <w:noProof/>
                <w:sz w:val="24"/>
                <w:szCs w:val="24"/>
                <w:lang w:val="lv-LV"/>
              </w:rPr>
            </w:pPr>
            <w:r w:rsidRPr="00E11825">
              <w:rPr>
                <w:noProof/>
                <w:sz w:val="24"/>
                <w:szCs w:val="24"/>
                <w:lang w:val="lv-LV"/>
              </w:rPr>
              <w:t>18.09.2024.</w:t>
            </w:r>
          </w:p>
        </w:tc>
      </w:tr>
      <w:tr w:rsidR="00ED57DD" w:rsidRPr="00E11825" w14:paraId="5060DBC8" w14:textId="77777777" w:rsidTr="005122C0">
        <w:trPr>
          <w:trHeight w:val="2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E074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8248" w14:textId="77777777" w:rsidR="00ED57DD" w:rsidRPr="00E11825" w:rsidRDefault="00ED57DD" w:rsidP="005122C0">
            <w:pPr>
              <w:rPr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617" w:type="pct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2552"/>
              <w:gridCol w:w="2409"/>
            </w:tblGrid>
            <w:tr w:rsidR="00ED57DD" w:rsidRPr="00E11825" w14:paraId="3C3D140D" w14:textId="77777777" w:rsidTr="005122C0">
              <w:tc>
                <w:tcPr>
                  <w:tcW w:w="1698" w:type="pct"/>
                  <w:shd w:val="pct10" w:color="auto" w:fill="auto"/>
                </w:tcPr>
                <w:p w14:paraId="2D3ACA37" w14:textId="77777777" w:rsidR="00ED57DD" w:rsidRPr="00E11825" w:rsidRDefault="00ED57DD" w:rsidP="005122C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11825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698" w:type="pct"/>
                  <w:shd w:val="pct10" w:color="auto" w:fill="auto"/>
                </w:tcPr>
                <w:p w14:paraId="436C7373" w14:textId="77777777" w:rsidR="00ED57DD" w:rsidRPr="00E11825" w:rsidRDefault="00ED57DD" w:rsidP="005122C0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11825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E11825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603" w:type="pct"/>
                  <w:shd w:val="pct10" w:color="auto" w:fill="auto"/>
                </w:tcPr>
                <w:p w14:paraId="3295E9F4" w14:textId="77777777" w:rsidR="00ED57DD" w:rsidRPr="00E11825" w:rsidRDefault="00ED57DD" w:rsidP="005122C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11825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ED57DD" w:rsidRPr="00E11825" w14:paraId="7A3C6F09" w14:textId="77777777" w:rsidTr="005122C0">
              <w:tc>
                <w:tcPr>
                  <w:tcW w:w="1698" w:type="pct"/>
                </w:tcPr>
                <w:p w14:paraId="0E370B78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"CEPLIS V.S." SIA</w:t>
                  </w:r>
                  <w:r w:rsidRPr="00E11825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70BFBEC7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 xml:space="preserve">16.09.2024 </w:t>
                  </w:r>
                  <w:proofErr w:type="spellStart"/>
                  <w:r w:rsidRPr="00E11825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E11825">
                    <w:rPr>
                      <w:sz w:val="24"/>
                      <w:szCs w:val="24"/>
                    </w:rPr>
                    <w:t>. 20:20</w:t>
                  </w:r>
                </w:p>
              </w:tc>
              <w:tc>
                <w:tcPr>
                  <w:tcW w:w="1603" w:type="pct"/>
                </w:tcPr>
                <w:p w14:paraId="0706BD60" w14:textId="77777777" w:rsidR="00ED57DD" w:rsidRPr="00E11825" w:rsidRDefault="00ED57DD" w:rsidP="005122C0">
                  <w:pPr>
                    <w:rPr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EUR 36863.71</w:t>
                  </w:r>
                </w:p>
                <w:p w14:paraId="289BC0B4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D57DD" w:rsidRPr="00E11825" w14:paraId="694EF4DA" w14:textId="77777777" w:rsidTr="005122C0">
              <w:tc>
                <w:tcPr>
                  <w:tcW w:w="1698" w:type="pct"/>
                </w:tcPr>
                <w:p w14:paraId="7B7CAE91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"MARELS BŪVE" SIA</w:t>
                  </w:r>
                  <w:r w:rsidRPr="00E11825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7941EC14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 xml:space="preserve">17.09.2024 </w:t>
                  </w:r>
                  <w:proofErr w:type="spellStart"/>
                  <w:r w:rsidRPr="00E11825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E11825">
                    <w:rPr>
                      <w:sz w:val="24"/>
                      <w:szCs w:val="24"/>
                    </w:rPr>
                    <w:t>. 17:21</w:t>
                  </w:r>
                </w:p>
              </w:tc>
              <w:tc>
                <w:tcPr>
                  <w:tcW w:w="1603" w:type="pct"/>
                </w:tcPr>
                <w:p w14:paraId="710AC1C2" w14:textId="77777777" w:rsidR="00ED57DD" w:rsidRPr="00E11825" w:rsidRDefault="00ED57DD" w:rsidP="005122C0">
                  <w:pPr>
                    <w:rPr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EUR 37440.74</w:t>
                  </w:r>
                </w:p>
                <w:p w14:paraId="44B8317A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D57DD" w:rsidRPr="00E11825" w14:paraId="484B56DA" w14:textId="77777777" w:rsidTr="005122C0">
              <w:tc>
                <w:tcPr>
                  <w:tcW w:w="1698" w:type="pct"/>
                </w:tcPr>
                <w:p w14:paraId="15143FBE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E11825">
                    <w:rPr>
                      <w:sz w:val="24"/>
                      <w:szCs w:val="24"/>
                    </w:rPr>
                    <w:t>Sporta</w:t>
                  </w:r>
                  <w:proofErr w:type="spellEnd"/>
                  <w:r w:rsidRPr="00E1182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1825">
                    <w:rPr>
                      <w:sz w:val="24"/>
                      <w:szCs w:val="24"/>
                    </w:rPr>
                    <w:t>halle</w:t>
                  </w:r>
                  <w:proofErr w:type="spellEnd"/>
                  <w:r w:rsidRPr="00E11825">
                    <w:rPr>
                      <w:sz w:val="24"/>
                      <w:szCs w:val="24"/>
                    </w:rPr>
                    <w:t>" SIA</w:t>
                  </w:r>
                  <w:r w:rsidRPr="00E11825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44DE08C1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 xml:space="preserve">17.09.2024 </w:t>
                  </w:r>
                  <w:proofErr w:type="spellStart"/>
                  <w:r w:rsidRPr="00E11825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E11825">
                    <w:rPr>
                      <w:sz w:val="24"/>
                      <w:szCs w:val="24"/>
                    </w:rPr>
                    <w:t>. 16:29</w:t>
                  </w:r>
                </w:p>
              </w:tc>
              <w:tc>
                <w:tcPr>
                  <w:tcW w:w="1603" w:type="pct"/>
                </w:tcPr>
                <w:p w14:paraId="1502BED0" w14:textId="77777777" w:rsidR="00ED57DD" w:rsidRPr="00E11825" w:rsidRDefault="00ED57DD" w:rsidP="005122C0">
                  <w:pPr>
                    <w:rPr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EUR 23949.43</w:t>
                  </w:r>
                </w:p>
                <w:p w14:paraId="255EFE37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D57DD" w:rsidRPr="00E11825" w14:paraId="6D9DBA1E" w14:textId="77777777" w:rsidTr="005122C0">
              <w:tc>
                <w:tcPr>
                  <w:tcW w:w="1698" w:type="pct"/>
                </w:tcPr>
                <w:p w14:paraId="0D4FBEFE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SIA Fortis Floor</w:t>
                  </w:r>
                  <w:r w:rsidRPr="00E11825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8" w:type="pct"/>
                </w:tcPr>
                <w:p w14:paraId="475EC8ED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 xml:space="preserve">16.09.2024 </w:t>
                  </w:r>
                  <w:proofErr w:type="spellStart"/>
                  <w:r w:rsidRPr="00E11825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E11825">
                    <w:rPr>
                      <w:sz w:val="24"/>
                      <w:szCs w:val="24"/>
                    </w:rPr>
                    <w:t>. 21:33</w:t>
                  </w:r>
                </w:p>
              </w:tc>
              <w:tc>
                <w:tcPr>
                  <w:tcW w:w="1603" w:type="pct"/>
                </w:tcPr>
                <w:p w14:paraId="1A4EFDD9" w14:textId="77777777" w:rsidR="00ED57DD" w:rsidRPr="00E11825" w:rsidRDefault="00ED57DD" w:rsidP="005122C0">
                  <w:pPr>
                    <w:rPr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EUR 32175.0</w:t>
                  </w:r>
                </w:p>
                <w:p w14:paraId="636D27D3" w14:textId="77777777" w:rsidR="00ED57DD" w:rsidRPr="00E11825" w:rsidRDefault="00ED57DD" w:rsidP="005122C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6FA0363" w14:textId="77777777" w:rsidR="00ED57DD" w:rsidRPr="00E11825" w:rsidRDefault="00ED57DD" w:rsidP="005122C0">
            <w:pPr>
              <w:rPr>
                <w:sz w:val="24"/>
                <w:szCs w:val="24"/>
                <w:lang w:val="lv-LV"/>
              </w:rPr>
            </w:pPr>
          </w:p>
        </w:tc>
      </w:tr>
      <w:tr w:rsidR="00ED57DD" w:rsidRPr="00E11825" w14:paraId="7FFF0E31" w14:textId="77777777" w:rsidTr="005122C0">
        <w:trPr>
          <w:trHeight w:val="1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7A4C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8C00" w14:textId="77777777" w:rsidR="00ED57DD" w:rsidRPr="00E11825" w:rsidRDefault="00ED57DD" w:rsidP="005122C0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E11825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E11825">
              <w:rPr>
                <w:kern w:val="28"/>
                <w:sz w:val="24"/>
                <w:szCs w:val="24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E11825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E11825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  <w:p w14:paraId="22A3C666" w14:textId="77777777" w:rsidR="00ED57DD" w:rsidRPr="00E11825" w:rsidRDefault="00ED57DD" w:rsidP="005122C0">
            <w:pPr>
              <w:spacing w:after="60"/>
              <w:ind w:left="34"/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</w:tr>
      <w:tr w:rsidR="00ED57DD" w:rsidRPr="00E11825" w14:paraId="4D64F097" w14:textId="77777777" w:rsidTr="005122C0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7784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FDC3" w14:textId="77777777" w:rsidR="00ED57DD" w:rsidRPr="00E11825" w:rsidRDefault="00ED57DD" w:rsidP="005122C0">
            <w:pPr>
              <w:rPr>
                <w:noProof/>
                <w:sz w:val="24"/>
                <w:szCs w:val="24"/>
                <w:lang w:val="lv-LV"/>
              </w:rPr>
            </w:pPr>
            <w:r w:rsidRPr="00E11825">
              <w:rPr>
                <w:noProof/>
                <w:sz w:val="24"/>
                <w:szCs w:val="24"/>
                <w:lang w:val="lv-LV"/>
              </w:rPr>
              <w:t>24.09.2024.</w:t>
            </w:r>
          </w:p>
        </w:tc>
      </w:tr>
      <w:tr w:rsidR="00ED57DD" w:rsidRPr="00E11825" w14:paraId="7BFEFAB2" w14:textId="77777777" w:rsidTr="005122C0">
        <w:trPr>
          <w:trHeight w:val="1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A706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>Pretendenta nosaukums, ar kuru nolemts slēgt līgumu, līgumcena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66AD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</w:p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D57DD" w:rsidRPr="00E11825" w14:paraId="0896C541" w14:textId="77777777" w:rsidTr="005122C0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1B7FD" w14:textId="77777777" w:rsidR="00ED57DD" w:rsidRPr="00E11825" w:rsidRDefault="00ED57DD" w:rsidP="005122C0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E11825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C4724" w14:textId="77777777" w:rsidR="00ED57DD" w:rsidRPr="00E11825" w:rsidRDefault="00ED57DD" w:rsidP="005122C0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E11825">
                    <w:rPr>
                      <w:b/>
                      <w:noProof/>
                      <w:sz w:val="24"/>
                      <w:szCs w:val="24"/>
                      <w:lang w:val="lv-LV"/>
                    </w:rPr>
                    <w:t>Kopējā līgumcena EUR</w:t>
                  </w:r>
                </w:p>
                <w:p w14:paraId="0FD20F04" w14:textId="77777777" w:rsidR="00ED57DD" w:rsidRPr="00E11825" w:rsidRDefault="00ED57DD" w:rsidP="005122C0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E11825">
                    <w:rPr>
                      <w:b/>
                      <w:noProof/>
                      <w:sz w:val="24"/>
                      <w:szCs w:val="24"/>
                      <w:lang w:val="lv-LV"/>
                    </w:rPr>
                    <w:t>(bez PVN)</w:t>
                  </w:r>
                </w:p>
              </w:tc>
            </w:tr>
            <w:tr w:rsidR="00ED57DD" w:rsidRPr="00E11825" w14:paraId="0A6529A6" w14:textId="77777777" w:rsidTr="005122C0">
              <w:trPr>
                <w:trHeight w:val="156"/>
              </w:trPr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9F5F4" w14:textId="77777777" w:rsidR="00ED57DD" w:rsidRPr="00E11825" w:rsidRDefault="00ED57DD" w:rsidP="005122C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E11825">
                    <w:rPr>
                      <w:sz w:val="24"/>
                      <w:szCs w:val="24"/>
                    </w:rPr>
                    <w:t>Sporta</w:t>
                  </w:r>
                  <w:proofErr w:type="spellEnd"/>
                  <w:r w:rsidRPr="00E1182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1825">
                    <w:rPr>
                      <w:sz w:val="24"/>
                      <w:szCs w:val="24"/>
                    </w:rPr>
                    <w:t>halle</w:t>
                  </w:r>
                  <w:proofErr w:type="spellEnd"/>
                  <w:r w:rsidRPr="00E11825">
                    <w:rPr>
                      <w:sz w:val="24"/>
                      <w:szCs w:val="24"/>
                    </w:rPr>
                    <w:t>" SIA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D52FA" w14:textId="77777777" w:rsidR="00ED57DD" w:rsidRPr="00E11825" w:rsidRDefault="00ED57DD" w:rsidP="005122C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E11825">
                    <w:rPr>
                      <w:sz w:val="24"/>
                      <w:szCs w:val="24"/>
                    </w:rPr>
                    <w:t>EUR 23 949.43</w:t>
                  </w:r>
                </w:p>
              </w:tc>
            </w:tr>
          </w:tbl>
          <w:p w14:paraId="65FB7D33" w14:textId="77777777" w:rsidR="00ED57DD" w:rsidRPr="00E11825" w:rsidRDefault="00ED57DD" w:rsidP="005122C0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ED57DD" w:rsidRPr="00E11825" w14:paraId="544C04D3" w14:textId="77777777" w:rsidTr="005122C0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7173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t xml:space="preserve">Par uzvarētāju noteiktā pretendenta </w:t>
            </w:r>
            <w:r w:rsidRPr="00E11825">
              <w:rPr>
                <w:b/>
                <w:sz w:val="24"/>
                <w:szCs w:val="24"/>
                <w:lang w:val="lv-LV"/>
              </w:rPr>
              <w:lastRenderedPageBreak/>
              <w:t>salīdzinošās priekšrocības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5377" w14:textId="77777777" w:rsidR="00ED57DD" w:rsidRPr="00E11825" w:rsidRDefault="00ED57DD" w:rsidP="005122C0">
            <w:pPr>
              <w:spacing w:after="60"/>
              <w:jc w:val="both"/>
              <w:rPr>
                <w:noProof/>
                <w:sz w:val="24"/>
                <w:szCs w:val="24"/>
                <w:lang w:val="lv-LV"/>
              </w:rPr>
            </w:pPr>
            <w:bookmarkStart w:id="3" w:name="_Hlk172040811"/>
            <w:bookmarkStart w:id="4" w:name="_Hlk172040661"/>
            <w:r w:rsidRPr="00E11825">
              <w:rPr>
                <w:b/>
                <w:noProof/>
                <w:sz w:val="24"/>
                <w:szCs w:val="24"/>
                <w:lang w:val="lv-LV"/>
              </w:rPr>
              <w:lastRenderedPageBreak/>
              <w:t>SIA „</w:t>
            </w:r>
            <w:proofErr w:type="spellStart"/>
            <w:r w:rsidRPr="00E11825">
              <w:rPr>
                <w:b/>
                <w:sz w:val="24"/>
                <w:szCs w:val="24"/>
              </w:rPr>
              <w:t>Sporta</w:t>
            </w:r>
            <w:proofErr w:type="spellEnd"/>
            <w:r w:rsidRPr="00E118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825">
              <w:rPr>
                <w:b/>
                <w:sz w:val="24"/>
                <w:szCs w:val="24"/>
              </w:rPr>
              <w:t>halle</w:t>
            </w:r>
            <w:proofErr w:type="spellEnd"/>
            <w:r w:rsidRPr="00E11825">
              <w:rPr>
                <w:b/>
                <w:noProof/>
                <w:sz w:val="24"/>
                <w:szCs w:val="24"/>
                <w:lang w:val="lv-LV"/>
              </w:rPr>
              <w:t>”</w:t>
            </w:r>
            <w:bookmarkEnd w:id="3"/>
            <w:r w:rsidRPr="00E11825">
              <w:rPr>
                <w:b/>
                <w:noProof/>
                <w:sz w:val="24"/>
                <w:szCs w:val="24"/>
                <w:lang w:val="lv-LV"/>
              </w:rPr>
              <w:t xml:space="preserve">, reģ. Nr. </w:t>
            </w:r>
            <w:r w:rsidRPr="00E11825">
              <w:rPr>
                <w:b/>
                <w:sz w:val="24"/>
                <w:szCs w:val="24"/>
              </w:rPr>
              <w:t>40003332710</w:t>
            </w:r>
            <w:bookmarkEnd w:id="4"/>
            <w:r w:rsidRPr="00E11825">
              <w:rPr>
                <w:b/>
                <w:sz w:val="24"/>
                <w:szCs w:val="24"/>
                <w:lang w:val="lv-LV"/>
              </w:rPr>
              <w:t>,</w:t>
            </w:r>
            <w:r w:rsidRPr="00E11825">
              <w:rPr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E11825">
              <w:rPr>
                <w:noProof/>
                <w:sz w:val="24"/>
                <w:szCs w:val="24"/>
                <w:lang w:val="lv-LV"/>
              </w:rPr>
              <w:t>n</w:t>
            </w:r>
            <w:bookmarkStart w:id="5" w:name="_Hlk130387915"/>
            <w:r w:rsidRPr="00E11825">
              <w:rPr>
                <w:noProof/>
                <w:sz w:val="24"/>
                <w:szCs w:val="24"/>
                <w:lang w:val="lv-LV"/>
              </w:rPr>
              <w:t xml:space="preserve">av izslēdzama PIL 9. panta astotajā daļā minēto apstākļu dēļ, nav attiecināmi Starptautisko un Latvijas Republikas </w:t>
            </w:r>
            <w:r w:rsidRPr="00E11825">
              <w:rPr>
                <w:noProof/>
                <w:sz w:val="24"/>
                <w:szCs w:val="24"/>
                <w:lang w:val="lv-LV"/>
              </w:rPr>
              <w:lastRenderedPageBreak/>
              <w:t xml:space="preserve">nacionālo sankciju likuma 11.1 panta pretendentu izslēgšanas nosacījumi, atbilst visām Nolikuma prasībām </w:t>
            </w:r>
            <w:r w:rsidRPr="00E11825">
              <w:rPr>
                <w:sz w:val="24"/>
                <w:szCs w:val="24"/>
                <w:lang w:val="lv-LV"/>
              </w:rPr>
              <w:t xml:space="preserve">un ir iesniegusi piedāvājumu ar viszemāko </w:t>
            </w:r>
            <w:r w:rsidRPr="00E11825">
              <w:rPr>
                <w:noProof/>
                <w:sz w:val="24"/>
                <w:szCs w:val="24"/>
                <w:lang w:val="lv-LV"/>
              </w:rPr>
              <w:t>piedāvāto kopējo  līgumcenu</w:t>
            </w:r>
            <w:r w:rsidRPr="00E11825">
              <w:rPr>
                <w:b/>
                <w:sz w:val="24"/>
                <w:szCs w:val="24"/>
                <w:lang w:val="lv-LV"/>
              </w:rPr>
              <w:t xml:space="preserve"> </w:t>
            </w:r>
            <w:bookmarkStart w:id="6" w:name="_Hlk178005266"/>
            <w:bookmarkStart w:id="7" w:name="_Hlk130387839"/>
            <w:r w:rsidRPr="00E11825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E11825">
              <w:rPr>
                <w:b/>
                <w:bCs/>
                <w:sz w:val="24"/>
                <w:szCs w:val="24"/>
              </w:rPr>
              <w:t>23 949,43</w:t>
            </w:r>
            <w:r w:rsidRPr="00E11825">
              <w:rPr>
                <w:sz w:val="24"/>
                <w:szCs w:val="24"/>
                <w:lang w:val="lv-LV"/>
              </w:rPr>
              <w:t xml:space="preserve"> (divdesmit trīs tūkstoši deviņi simti četrdesmit deviņi </w:t>
            </w:r>
            <w:proofErr w:type="spellStart"/>
            <w:r w:rsidRPr="00E11825">
              <w:rPr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E11825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E11825">
              <w:rPr>
                <w:sz w:val="24"/>
                <w:szCs w:val="24"/>
                <w:lang w:val="lv-LV"/>
              </w:rPr>
              <w:t>un</w:t>
            </w:r>
            <w:r w:rsidRPr="00E11825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E11825">
              <w:rPr>
                <w:iCs/>
                <w:sz w:val="24"/>
                <w:szCs w:val="24"/>
                <w:lang w:val="lv-LV"/>
              </w:rPr>
              <w:t>43</w:t>
            </w:r>
            <w:r w:rsidRPr="00E11825">
              <w:rPr>
                <w:i/>
                <w:sz w:val="24"/>
                <w:szCs w:val="24"/>
                <w:lang w:val="lv-LV"/>
              </w:rPr>
              <w:t xml:space="preserve"> centi</w:t>
            </w:r>
            <w:r w:rsidRPr="00E11825">
              <w:rPr>
                <w:sz w:val="24"/>
                <w:szCs w:val="24"/>
                <w:lang w:val="lv-LV"/>
              </w:rPr>
              <w:t>)</w:t>
            </w:r>
            <w:bookmarkEnd w:id="6"/>
            <w:r w:rsidRPr="00E11825">
              <w:rPr>
                <w:sz w:val="24"/>
                <w:szCs w:val="24"/>
                <w:lang w:val="lv-LV"/>
              </w:rPr>
              <w:t xml:space="preserve"> bez PVN</w:t>
            </w:r>
            <w:r w:rsidRPr="00E11825">
              <w:rPr>
                <w:noProof/>
                <w:sz w:val="24"/>
                <w:szCs w:val="24"/>
                <w:lang w:val="lv-LV"/>
              </w:rPr>
              <w:t>.</w:t>
            </w:r>
            <w:bookmarkEnd w:id="5"/>
            <w:bookmarkEnd w:id="7"/>
          </w:p>
        </w:tc>
      </w:tr>
      <w:tr w:rsidR="00ED57DD" w:rsidRPr="00E11825" w14:paraId="7C06625E" w14:textId="77777777" w:rsidTr="005122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F197" w14:textId="77777777" w:rsidR="00ED57DD" w:rsidRPr="00E11825" w:rsidRDefault="00ED57DD" w:rsidP="005122C0">
            <w:pPr>
              <w:rPr>
                <w:b/>
                <w:sz w:val="24"/>
                <w:szCs w:val="24"/>
                <w:lang w:val="lv-LV"/>
              </w:rPr>
            </w:pPr>
            <w:r w:rsidRPr="00E11825">
              <w:rPr>
                <w:b/>
                <w:sz w:val="24"/>
                <w:szCs w:val="24"/>
                <w:lang w:val="lv-LV"/>
              </w:rPr>
              <w:lastRenderedPageBreak/>
              <w:t>Informācija par apakšuzņēmējiem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E6A6" w14:textId="77777777" w:rsidR="00ED57DD" w:rsidRPr="00E11825" w:rsidRDefault="00ED57DD" w:rsidP="005122C0">
            <w:pPr>
              <w:rPr>
                <w:bCs/>
                <w:sz w:val="24"/>
                <w:szCs w:val="24"/>
                <w:lang w:val="lv-LV"/>
              </w:rPr>
            </w:pPr>
            <w:r w:rsidRPr="00E11825">
              <w:rPr>
                <w:bCs/>
                <w:sz w:val="24"/>
                <w:szCs w:val="24"/>
                <w:lang w:val="lv-LV"/>
              </w:rPr>
              <w:t>Nav</w:t>
            </w:r>
          </w:p>
        </w:tc>
      </w:tr>
      <w:bookmarkEnd w:id="0"/>
    </w:tbl>
    <w:p w14:paraId="1BF897DA" w14:textId="77777777" w:rsidR="00ED57DD" w:rsidRPr="00E11825" w:rsidRDefault="00ED57DD" w:rsidP="00ED57DD">
      <w:pPr>
        <w:tabs>
          <w:tab w:val="left" w:pos="5812"/>
        </w:tabs>
        <w:rPr>
          <w:sz w:val="24"/>
          <w:szCs w:val="24"/>
          <w:lang w:val="lv-LV"/>
        </w:rPr>
      </w:pPr>
    </w:p>
    <w:bookmarkEnd w:id="1"/>
    <w:p w14:paraId="5F265737" w14:textId="77777777" w:rsidR="004302CA" w:rsidRPr="00513D98" w:rsidRDefault="004302CA" w:rsidP="00513D98"/>
    <w:sectPr w:rsidR="004302CA" w:rsidRPr="00513D98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  <w:num w:numId="5" w16cid:durableId="95305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64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1132F"/>
    <w:rsid w:val="00083361"/>
    <w:rsid w:val="00092771"/>
    <w:rsid w:val="000A0CD6"/>
    <w:rsid w:val="000A1666"/>
    <w:rsid w:val="000D53EC"/>
    <w:rsid w:val="001002B2"/>
    <w:rsid w:val="001205D1"/>
    <w:rsid w:val="00131882"/>
    <w:rsid w:val="001320AD"/>
    <w:rsid w:val="001356F8"/>
    <w:rsid w:val="00162717"/>
    <w:rsid w:val="00166D2C"/>
    <w:rsid w:val="001E43B0"/>
    <w:rsid w:val="00232D0C"/>
    <w:rsid w:val="00246AED"/>
    <w:rsid w:val="00251813"/>
    <w:rsid w:val="002833F4"/>
    <w:rsid w:val="00283463"/>
    <w:rsid w:val="002C2ACF"/>
    <w:rsid w:val="002F1AE5"/>
    <w:rsid w:val="003354E4"/>
    <w:rsid w:val="00363E2B"/>
    <w:rsid w:val="00383622"/>
    <w:rsid w:val="00385DE2"/>
    <w:rsid w:val="003B44E0"/>
    <w:rsid w:val="003F707A"/>
    <w:rsid w:val="004070AA"/>
    <w:rsid w:val="004175FB"/>
    <w:rsid w:val="004302CA"/>
    <w:rsid w:val="00444A8E"/>
    <w:rsid w:val="00463EFB"/>
    <w:rsid w:val="00490570"/>
    <w:rsid w:val="004956DF"/>
    <w:rsid w:val="004F1E0F"/>
    <w:rsid w:val="004F6795"/>
    <w:rsid w:val="00513D98"/>
    <w:rsid w:val="00530149"/>
    <w:rsid w:val="00537A8B"/>
    <w:rsid w:val="00551385"/>
    <w:rsid w:val="0057496C"/>
    <w:rsid w:val="0058191A"/>
    <w:rsid w:val="00582B6A"/>
    <w:rsid w:val="005A49C3"/>
    <w:rsid w:val="00603D50"/>
    <w:rsid w:val="00615A22"/>
    <w:rsid w:val="0063523A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B3922"/>
    <w:rsid w:val="008D02E8"/>
    <w:rsid w:val="008F266D"/>
    <w:rsid w:val="00900B79"/>
    <w:rsid w:val="00916ED0"/>
    <w:rsid w:val="009263D9"/>
    <w:rsid w:val="009309AA"/>
    <w:rsid w:val="009827F8"/>
    <w:rsid w:val="00991C0E"/>
    <w:rsid w:val="009A07B2"/>
    <w:rsid w:val="009A2B9E"/>
    <w:rsid w:val="009C66EB"/>
    <w:rsid w:val="009E6215"/>
    <w:rsid w:val="009E7FF1"/>
    <w:rsid w:val="00A10CC2"/>
    <w:rsid w:val="00A3232E"/>
    <w:rsid w:val="00A4636F"/>
    <w:rsid w:val="00AB34C3"/>
    <w:rsid w:val="00AC1B87"/>
    <w:rsid w:val="00AC1E7F"/>
    <w:rsid w:val="00AD09B2"/>
    <w:rsid w:val="00AD3EE0"/>
    <w:rsid w:val="00AE0A04"/>
    <w:rsid w:val="00AF45C9"/>
    <w:rsid w:val="00AF7E6C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C0366F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3B60"/>
    <w:rsid w:val="00D025DC"/>
    <w:rsid w:val="00D07C7C"/>
    <w:rsid w:val="00D215A1"/>
    <w:rsid w:val="00D332D3"/>
    <w:rsid w:val="00D44FDA"/>
    <w:rsid w:val="00D5442F"/>
    <w:rsid w:val="00D7537E"/>
    <w:rsid w:val="00D83A48"/>
    <w:rsid w:val="00DB0770"/>
    <w:rsid w:val="00DB61CD"/>
    <w:rsid w:val="00E00814"/>
    <w:rsid w:val="00E06D28"/>
    <w:rsid w:val="00E165E0"/>
    <w:rsid w:val="00E85B56"/>
    <w:rsid w:val="00E978E8"/>
    <w:rsid w:val="00ED57DD"/>
    <w:rsid w:val="00EF3A58"/>
    <w:rsid w:val="00F3681A"/>
    <w:rsid w:val="00F470AC"/>
    <w:rsid w:val="00F57E11"/>
    <w:rsid w:val="00F97D04"/>
    <w:rsid w:val="00FB409F"/>
    <w:rsid w:val="00FB606E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paragraph" w:styleId="Heading3">
    <w:name w:val="heading 3"/>
    <w:basedOn w:val="Heading1"/>
    <w:next w:val="Normal"/>
    <w:link w:val="Heading3Char"/>
    <w:qFormat/>
    <w:rsid w:val="008D02E8"/>
    <w:pPr>
      <w:numPr>
        <w:numId w:val="0"/>
      </w:numPr>
      <w:tabs>
        <w:tab w:val="num" w:pos="360"/>
      </w:tabs>
      <w:ind w:left="360" w:hanging="360"/>
      <w:outlineLvl w:val="2"/>
    </w:pPr>
    <w:rPr>
      <w:b/>
      <w:bCs/>
      <w:color w:val="000000"/>
      <w:kern w:val="3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Normal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D02E8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118</cp:revision>
  <cp:lastPrinted>2021-03-24T07:29:00Z</cp:lastPrinted>
  <dcterms:created xsi:type="dcterms:W3CDTF">2015-02-05T08:30:00Z</dcterms:created>
  <dcterms:modified xsi:type="dcterms:W3CDTF">2024-09-24T06:03:00Z</dcterms:modified>
</cp:coreProperties>
</file>